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BFD4" w14:textId="77777777" w:rsidR="003E429D" w:rsidRDefault="003E429D" w:rsidP="003E429D">
      <w:pPr>
        <w:rPr>
          <w:sz w:val="28"/>
          <w:szCs w:val="28"/>
        </w:rPr>
      </w:pPr>
      <w:r>
        <w:rPr>
          <w:sz w:val="28"/>
          <w:szCs w:val="28"/>
        </w:rPr>
        <w:t>J.T.</w:t>
      </w:r>
    </w:p>
    <w:p w14:paraId="320E1FD4" w14:textId="4378E3AE" w:rsidR="003E429D" w:rsidRPr="00883F92" w:rsidRDefault="004C6B80" w:rsidP="003E429D">
      <w:pPr>
        <w:rPr>
          <w:sz w:val="28"/>
          <w:szCs w:val="28"/>
        </w:rPr>
      </w:pPr>
      <w:r>
        <w:rPr>
          <w:sz w:val="28"/>
          <w:szCs w:val="28"/>
        </w:rPr>
        <w:t xml:space="preserve">Technicien </w:t>
      </w:r>
      <w:r w:rsidR="0009733E">
        <w:rPr>
          <w:sz w:val="28"/>
          <w:szCs w:val="28"/>
        </w:rPr>
        <w:t>informatique</w:t>
      </w:r>
      <w:r w:rsidR="00F0527F">
        <w:rPr>
          <w:sz w:val="28"/>
          <w:szCs w:val="28"/>
        </w:rPr>
        <w:t xml:space="preserve"> et</w:t>
      </w:r>
      <w:r w:rsidR="0009733E">
        <w:rPr>
          <w:sz w:val="28"/>
          <w:szCs w:val="28"/>
        </w:rPr>
        <w:t xml:space="preserve"> </w:t>
      </w:r>
      <w:r>
        <w:rPr>
          <w:sz w:val="28"/>
          <w:szCs w:val="28"/>
        </w:rPr>
        <w:t>réseaux</w:t>
      </w:r>
    </w:p>
    <w:p w14:paraId="414BA776" w14:textId="77777777" w:rsidR="003E429D" w:rsidRPr="00F0527F" w:rsidRDefault="003E429D" w:rsidP="003E429D">
      <w:pPr>
        <w:rPr>
          <w:sz w:val="28"/>
          <w:szCs w:val="28"/>
          <w:u w:val="single"/>
        </w:rPr>
      </w:pPr>
    </w:p>
    <w:p w14:paraId="0E64289F" w14:textId="77777777" w:rsidR="003E429D" w:rsidRPr="000F6952" w:rsidRDefault="003E429D" w:rsidP="003E429D">
      <w:pPr>
        <w:rPr>
          <w:sz w:val="28"/>
          <w:szCs w:val="28"/>
          <w:u w:val="single"/>
        </w:rPr>
      </w:pPr>
      <w:r w:rsidRPr="000F6952">
        <w:rPr>
          <w:sz w:val="28"/>
          <w:szCs w:val="28"/>
          <w:u w:val="single"/>
        </w:rPr>
        <w:t>COMPÉTENCES TECHNIQUES</w:t>
      </w:r>
    </w:p>
    <w:p w14:paraId="266167EF" w14:textId="5C501C46" w:rsidR="00D71DC4" w:rsidRPr="005E3D82" w:rsidRDefault="00D71DC4" w:rsidP="005100BD">
      <w:pPr>
        <w:rPr>
          <w:u w:val="single"/>
          <w:lang w:val="en-US"/>
        </w:rPr>
      </w:pPr>
      <w:r w:rsidRPr="005E3D82">
        <w:rPr>
          <w:u w:val="single"/>
          <w:lang w:val="en-US"/>
        </w:rPr>
        <w:t>I</w:t>
      </w:r>
      <w:r w:rsidR="00341B40" w:rsidRPr="005E3D82">
        <w:rPr>
          <w:u w:val="single"/>
          <w:lang w:val="en-US"/>
        </w:rPr>
        <w:t>nformatique</w:t>
      </w:r>
    </w:p>
    <w:p w14:paraId="01DD11EC" w14:textId="5D8A6D72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 xml:space="preserve">MATÉRIEL : Montage et réparation de micro-ordinateurs fixes et </w:t>
      </w:r>
      <w:proofErr w:type="gramStart"/>
      <w:r w:rsidRPr="00D71DC4">
        <w:t>portables;</w:t>
      </w:r>
      <w:proofErr w:type="gramEnd"/>
      <w:r w:rsidRPr="00D71DC4">
        <w:t xml:space="preserve"> Connaissance des </w:t>
      </w:r>
    </w:p>
    <w:p w14:paraId="777E62D1" w14:textId="4DD9E12B" w:rsidR="00D71DC4" w:rsidRPr="00D71DC4" w:rsidRDefault="00D71DC4" w:rsidP="005100BD">
      <w:pPr>
        <w:pStyle w:val="Paragraphedeliste"/>
      </w:pPr>
      <w:proofErr w:type="gramStart"/>
      <w:r w:rsidRPr="00D71DC4">
        <w:t>matériels</w:t>
      </w:r>
      <w:proofErr w:type="gramEnd"/>
      <w:r w:rsidRPr="00D71DC4">
        <w:t xml:space="preserve"> réseaux suivants : Box internet, Switch et routeurs </w:t>
      </w:r>
      <w:proofErr w:type="spellStart"/>
      <w:r w:rsidRPr="00D71DC4">
        <w:t>cisco</w:t>
      </w:r>
      <w:proofErr w:type="spellEnd"/>
      <w:r w:rsidRPr="00D71DC4">
        <w:t xml:space="preserve">, testeur de câble. </w:t>
      </w:r>
      <w:r w:rsidRPr="00D71DC4">
        <w:rPr>
          <w:lang w:val="en-US"/>
        </w:rPr>
        <w:t xml:space="preserve">Installation et </w:t>
      </w:r>
      <w:r w:rsidRPr="00D71DC4">
        <w:t>configuration de serveurs et de postes clients.</w:t>
      </w:r>
    </w:p>
    <w:p w14:paraId="4BD2CC69" w14:textId="1D654350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>SYSTÈMES D’EXPLOITATION : Installation, paramétrage, dépannage de Systèmes d’exploitation :</w:t>
      </w:r>
      <w:r w:rsidR="005100BD">
        <w:t xml:space="preserve"> </w:t>
      </w:r>
      <w:r w:rsidRPr="00D71DC4">
        <w:t xml:space="preserve">Microsoft Windows jusqu’au 10, Linux </w:t>
      </w:r>
      <w:proofErr w:type="spellStart"/>
      <w:proofErr w:type="gramStart"/>
      <w:r w:rsidRPr="00D71DC4">
        <w:t>Mint,Ubuntu</w:t>
      </w:r>
      <w:proofErr w:type="spellEnd"/>
      <w:proofErr w:type="gramEnd"/>
      <w:r w:rsidRPr="00D71DC4">
        <w:t xml:space="preserve">, Debian, </w:t>
      </w:r>
      <w:proofErr w:type="spellStart"/>
      <w:r w:rsidRPr="00D71DC4">
        <w:t>Fedora</w:t>
      </w:r>
      <w:proofErr w:type="spellEnd"/>
      <w:r w:rsidRPr="00D71DC4">
        <w:t xml:space="preserve">, CentOS et </w:t>
      </w:r>
      <w:proofErr w:type="spellStart"/>
      <w:r w:rsidRPr="00D71DC4">
        <w:t>android</w:t>
      </w:r>
      <w:proofErr w:type="spellEnd"/>
      <w:r w:rsidRPr="00D71DC4">
        <w:t xml:space="preserve"> . </w:t>
      </w:r>
    </w:p>
    <w:p w14:paraId="70F8A65E" w14:textId="77777777" w:rsidR="00D71DC4" w:rsidRPr="00D71DC4" w:rsidRDefault="00D71DC4" w:rsidP="005100BD">
      <w:pPr>
        <w:pStyle w:val="Paragraphedeliste"/>
      </w:pPr>
      <w:r w:rsidRPr="00D71DC4">
        <w:t>Virtualisation de postes et serveurs, Notions Mac OS, Windows Server 2012, Active Directory.</w:t>
      </w:r>
    </w:p>
    <w:p w14:paraId="0E135645" w14:textId="7C7AEFEC" w:rsidR="00D71DC4" w:rsidRPr="005100BD" w:rsidRDefault="00D71DC4" w:rsidP="00D71DC4">
      <w:pPr>
        <w:pStyle w:val="Paragraphedeliste"/>
        <w:numPr>
          <w:ilvl w:val="0"/>
          <w:numId w:val="12"/>
        </w:numPr>
      </w:pPr>
      <w:r w:rsidRPr="00D71DC4">
        <w:t xml:space="preserve">BUREAUTIQUE : Utilisation des logiciels Office : Word, Excel et Powerpoint. </w:t>
      </w:r>
      <w:r w:rsidRPr="005100BD">
        <w:t xml:space="preserve">Formation de </w:t>
      </w:r>
    </w:p>
    <w:p w14:paraId="16E13AC2" w14:textId="77777777" w:rsidR="00D71DC4" w:rsidRPr="00D71DC4" w:rsidRDefault="00D71DC4" w:rsidP="005402C2">
      <w:pPr>
        <w:pStyle w:val="Paragraphedeliste"/>
      </w:pPr>
      <w:proofErr w:type="gramStart"/>
      <w:r w:rsidRPr="00D71DC4">
        <w:t>débutants</w:t>
      </w:r>
      <w:proofErr w:type="gramEnd"/>
      <w:r w:rsidRPr="00D71DC4">
        <w:t xml:space="preserve"> à l’apprentissage des notions de bases de l’informatique et de Libre Office Writer. </w:t>
      </w:r>
    </w:p>
    <w:p w14:paraId="335E0521" w14:textId="53BCEE3A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 xml:space="preserve">RÉSEAUX : TCP/IP, Brassage, Commutateurs, </w:t>
      </w:r>
      <w:proofErr w:type="spellStart"/>
      <w:proofErr w:type="gramStart"/>
      <w:r w:rsidRPr="00D71DC4">
        <w:t>VLAN,Routeurs</w:t>
      </w:r>
      <w:proofErr w:type="spellEnd"/>
      <w:proofErr w:type="gramEnd"/>
      <w:r w:rsidRPr="00D71DC4">
        <w:t xml:space="preserve"> et routage (OSPF, RIP, IPV6) , clients</w:t>
      </w:r>
      <w:r w:rsidR="005402C2">
        <w:t xml:space="preserve"> </w:t>
      </w:r>
      <w:r w:rsidRPr="00D71DC4">
        <w:t>Exchange, Messagerie Thunderbird et Smartphones. Administration service réseaux Microsoft.</w:t>
      </w:r>
    </w:p>
    <w:p w14:paraId="38F79902" w14:textId="77777777" w:rsidR="00D71DC4" w:rsidRPr="00465DFC" w:rsidRDefault="00D71DC4" w:rsidP="005402C2">
      <w:pPr>
        <w:pStyle w:val="Paragraphedeliste"/>
      </w:pPr>
      <w:r w:rsidRPr="00D71DC4">
        <w:t xml:space="preserve">Création de réseau local (câblé et WIFI). </w:t>
      </w:r>
      <w:r w:rsidRPr="00465DFC">
        <w:t xml:space="preserve">FTP, DHCP, DNS, apache, LDAP., Supervision, </w:t>
      </w:r>
      <w:proofErr w:type="spellStart"/>
      <w:r w:rsidRPr="00465DFC">
        <w:t>Voip</w:t>
      </w:r>
      <w:proofErr w:type="spellEnd"/>
      <w:r w:rsidRPr="00465DFC">
        <w:t>.</w:t>
      </w:r>
    </w:p>
    <w:p w14:paraId="0D2C1AE8" w14:textId="041843D0" w:rsidR="00D71DC4" w:rsidRPr="005402C2" w:rsidRDefault="00D71DC4" w:rsidP="00D71DC4">
      <w:pPr>
        <w:pStyle w:val="Paragraphedeliste"/>
        <w:numPr>
          <w:ilvl w:val="0"/>
          <w:numId w:val="12"/>
        </w:numPr>
      </w:pPr>
      <w:r w:rsidRPr="00D71DC4">
        <w:t>LOGICIELS : Bonnes connaissances d’utilitaires de gestion de disques (</w:t>
      </w:r>
      <w:proofErr w:type="spellStart"/>
      <w:r w:rsidRPr="00D71DC4">
        <w:t>photorec</w:t>
      </w:r>
      <w:proofErr w:type="spellEnd"/>
      <w:r w:rsidRPr="00D71DC4">
        <w:t xml:space="preserve"> </w:t>
      </w:r>
      <w:proofErr w:type="spellStart"/>
      <w:r w:rsidRPr="00D71DC4">
        <w:t>ect</w:t>
      </w:r>
      <w:proofErr w:type="spellEnd"/>
      <w:r w:rsidRPr="00D71DC4">
        <w:t>...) et de prise en</w:t>
      </w:r>
      <w:r w:rsidR="005402C2">
        <w:t xml:space="preserve"> </w:t>
      </w:r>
      <w:r w:rsidRPr="005402C2">
        <w:t>main à distance,</w:t>
      </w:r>
      <w:r w:rsidR="00480510">
        <w:t xml:space="preserve"> </w:t>
      </w:r>
      <w:r w:rsidR="00BD1689">
        <w:t xml:space="preserve">outil de gestion de parc </w:t>
      </w:r>
      <w:proofErr w:type="spellStart"/>
      <w:r w:rsidR="00480510">
        <w:t>Zenwork</w:t>
      </w:r>
      <w:r w:rsidR="00B34A4C">
        <w:t>s</w:t>
      </w:r>
      <w:proofErr w:type="spellEnd"/>
      <w:r w:rsidR="009E5EE4">
        <w:t>, OCS</w:t>
      </w:r>
    </w:p>
    <w:p w14:paraId="7010F166" w14:textId="3C2DBCD2" w:rsidR="00D71DC4" w:rsidRPr="00D71DC4" w:rsidRDefault="00D71DC4" w:rsidP="00D71DC4">
      <w:pPr>
        <w:pStyle w:val="Paragraphedeliste"/>
        <w:numPr>
          <w:ilvl w:val="0"/>
          <w:numId w:val="12"/>
        </w:numPr>
        <w:rPr>
          <w:lang w:val="en-US"/>
        </w:rPr>
      </w:pPr>
      <w:proofErr w:type="gramStart"/>
      <w:r w:rsidRPr="00D71DC4">
        <w:rPr>
          <w:lang w:val="en-US"/>
        </w:rPr>
        <w:t>LANGAGES :</w:t>
      </w:r>
      <w:proofErr w:type="gramEnd"/>
      <w:r w:rsidRPr="00D71DC4">
        <w:rPr>
          <w:lang w:val="en-US"/>
        </w:rPr>
        <w:t xml:space="preserve"> Notions C, PHP, HTML et scripting Unix, windows.</w:t>
      </w:r>
    </w:p>
    <w:p w14:paraId="5509BBF5" w14:textId="57AA1709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 xml:space="preserve">BASES DE DONNÉES : Notions SQL Serveur, Oracle. Mise en place d’une base de données MySQL, </w:t>
      </w:r>
    </w:p>
    <w:p w14:paraId="717C810A" w14:textId="77777777" w:rsidR="00D71DC4" w:rsidRPr="00D71DC4" w:rsidRDefault="00D71DC4" w:rsidP="0082071A">
      <w:pPr>
        <w:pStyle w:val="Paragraphedeliste"/>
      </w:pPr>
      <w:r w:rsidRPr="00D71DC4">
        <w:t>Connaissance correcte du SQL (et notions d’algèbre relationnelle)</w:t>
      </w:r>
    </w:p>
    <w:p w14:paraId="598603DE" w14:textId="689B57AF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 xml:space="preserve">SÉCURITÉ : Sauvegardes, Notions de cryptologie, </w:t>
      </w:r>
      <w:proofErr w:type="spellStart"/>
      <w:r w:rsidRPr="00D71DC4">
        <w:t>Ipsec</w:t>
      </w:r>
      <w:proofErr w:type="spellEnd"/>
      <w:r w:rsidRPr="00D71DC4">
        <w:t>, Firewall, VPN, Installation, paramétrage et mise à jour de logiciels anti-virus et d’anti-nuisibles.</w:t>
      </w:r>
    </w:p>
    <w:p w14:paraId="054F3DCF" w14:textId="023E488F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>INTERNET : Veille technologique, recherche de solutions sur les forums.</w:t>
      </w:r>
    </w:p>
    <w:p w14:paraId="4C02DFBA" w14:textId="7314CC11" w:rsidR="00D71DC4" w:rsidRPr="005E3D82" w:rsidRDefault="00D71DC4" w:rsidP="0082071A">
      <w:pPr>
        <w:rPr>
          <w:u w:val="single"/>
          <w:lang w:val="en-US"/>
        </w:rPr>
      </w:pPr>
      <w:proofErr w:type="spellStart"/>
      <w:r w:rsidRPr="005E3D82">
        <w:rPr>
          <w:u w:val="single"/>
          <w:lang w:val="en-US"/>
        </w:rPr>
        <w:t>Organisationnelle</w:t>
      </w:r>
      <w:proofErr w:type="spellEnd"/>
      <w:r w:rsidRPr="005E3D82">
        <w:rPr>
          <w:u w:val="single"/>
          <w:lang w:val="en-US"/>
        </w:rPr>
        <w:t xml:space="preserve"> et </w:t>
      </w:r>
      <w:proofErr w:type="spellStart"/>
      <w:proofErr w:type="gramStart"/>
      <w:r w:rsidRPr="005E3D82">
        <w:rPr>
          <w:u w:val="single"/>
          <w:lang w:val="en-US"/>
        </w:rPr>
        <w:t>rédactionnelle</w:t>
      </w:r>
      <w:proofErr w:type="spellEnd"/>
      <w:r w:rsidR="005E3D82">
        <w:rPr>
          <w:u w:val="single"/>
          <w:lang w:val="en-US"/>
        </w:rPr>
        <w:t xml:space="preserve"> </w:t>
      </w:r>
      <w:r w:rsidRPr="005E3D82">
        <w:rPr>
          <w:u w:val="single"/>
          <w:lang w:val="en-US"/>
        </w:rPr>
        <w:t>:</w:t>
      </w:r>
      <w:proofErr w:type="gramEnd"/>
    </w:p>
    <w:p w14:paraId="5A61A6B5" w14:textId="01341867" w:rsidR="00D71DC4" w:rsidRPr="0082071A" w:rsidRDefault="00D71DC4" w:rsidP="00D71DC4">
      <w:pPr>
        <w:pStyle w:val="Paragraphedeliste"/>
        <w:numPr>
          <w:ilvl w:val="0"/>
          <w:numId w:val="12"/>
        </w:numPr>
      </w:pPr>
      <w:r w:rsidRPr="00D71DC4">
        <w:t>Aptitude à rédiger des comptes-rendus d’activité et des procédures techniques en français ou en</w:t>
      </w:r>
      <w:r w:rsidR="0082071A">
        <w:t xml:space="preserve"> </w:t>
      </w:r>
      <w:r w:rsidRPr="0082071A">
        <w:t>anglais.</w:t>
      </w:r>
    </w:p>
    <w:p w14:paraId="6F454857" w14:textId="72F53F23" w:rsidR="00D71DC4" w:rsidRPr="00D71DC4" w:rsidRDefault="00D71DC4" w:rsidP="00D71DC4">
      <w:pPr>
        <w:pStyle w:val="Paragraphedeliste"/>
        <w:numPr>
          <w:ilvl w:val="0"/>
          <w:numId w:val="12"/>
        </w:numPr>
      </w:pPr>
      <w:r w:rsidRPr="00D71DC4">
        <w:t>Comptabilité et Management pour les TPE.</w:t>
      </w:r>
    </w:p>
    <w:p w14:paraId="2253688F" w14:textId="74B7D87F" w:rsidR="003E429D" w:rsidRPr="0082071A" w:rsidRDefault="00D71DC4" w:rsidP="00D71DC4">
      <w:pPr>
        <w:pStyle w:val="Paragraphedeliste"/>
        <w:numPr>
          <w:ilvl w:val="0"/>
          <w:numId w:val="12"/>
        </w:numPr>
      </w:pPr>
      <w:r w:rsidRPr="0082071A">
        <w:t>Notions de COCOMO et D’UML</w:t>
      </w:r>
    </w:p>
    <w:p w14:paraId="74DEED9E" w14:textId="77777777" w:rsidR="003E429D" w:rsidRDefault="003E429D" w:rsidP="003E429D"/>
    <w:p w14:paraId="61A05CE5" w14:textId="77777777" w:rsidR="00AD41B6" w:rsidRPr="0082071A" w:rsidRDefault="00AD41B6" w:rsidP="003E429D"/>
    <w:p w14:paraId="274EC507" w14:textId="77777777" w:rsidR="003E429D" w:rsidRPr="0082071A" w:rsidRDefault="003E429D" w:rsidP="003E429D"/>
    <w:p w14:paraId="15635755" w14:textId="77777777" w:rsidR="003E429D" w:rsidRDefault="003E429D" w:rsidP="003E429D"/>
    <w:p w14:paraId="44E89329" w14:textId="77777777" w:rsidR="0082071A" w:rsidRDefault="0082071A" w:rsidP="003E429D"/>
    <w:p w14:paraId="4102221F" w14:textId="77777777" w:rsidR="0082071A" w:rsidRDefault="0082071A" w:rsidP="003E429D"/>
    <w:p w14:paraId="02A847AB" w14:textId="77777777" w:rsidR="0082071A" w:rsidRDefault="0082071A" w:rsidP="003E429D"/>
    <w:p w14:paraId="1F1A19E5" w14:textId="77777777" w:rsidR="003E429D" w:rsidRPr="005142B7" w:rsidRDefault="003E429D" w:rsidP="003E429D">
      <w:pPr>
        <w:rPr>
          <w:sz w:val="28"/>
          <w:szCs w:val="28"/>
          <w:u w:val="single"/>
        </w:rPr>
      </w:pPr>
      <w:r w:rsidRPr="005142B7">
        <w:rPr>
          <w:sz w:val="28"/>
          <w:szCs w:val="28"/>
          <w:u w:val="single"/>
        </w:rPr>
        <w:lastRenderedPageBreak/>
        <w:t>FORMATIONS</w:t>
      </w:r>
    </w:p>
    <w:p w14:paraId="013CAD26" w14:textId="36700F0A" w:rsidR="006C5A3D" w:rsidRDefault="00A95C77" w:rsidP="006C5A3D">
      <w:pPr>
        <w:pStyle w:val="Paragraphedeliste"/>
        <w:numPr>
          <w:ilvl w:val="0"/>
          <w:numId w:val="9"/>
        </w:numPr>
      </w:pPr>
      <w:r>
        <w:t>Avr</w:t>
      </w:r>
      <w:r w:rsidR="006C5A3D">
        <w:t xml:space="preserve">il 2018 – </w:t>
      </w:r>
      <w:r>
        <w:t>F</w:t>
      </w:r>
      <w:r w:rsidR="006C5A3D">
        <w:t xml:space="preserve">évrier 2019 : Titre Technicien Supérieur en Réseau et Télécommunications, </w:t>
      </w:r>
    </w:p>
    <w:p w14:paraId="0FCB34C5" w14:textId="77777777" w:rsidR="006C5A3D" w:rsidRDefault="006C5A3D" w:rsidP="006C5A3D">
      <w:pPr>
        <w:pStyle w:val="Paragraphedeliste"/>
      </w:pPr>
      <w:r>
        <w:t>AFPA Champs sur Marne.</w:t>
      </w:r>
    </w:p>
    <w:p w14:paraId="742D1ECA" w14:textId="0D6452F6" w:rsidR="006C5A3D" w:rsidRDefault="006C5A3D" w:rsidP="006C5A3D">
      <w:pPr>
        <w:pStyle w:val="Paragraphedeliste"/>
        <w:numPr>
          <w:ilvl w:val="0"/>
          <w:numId w:val="9"/>
        </w:numPr>
      </w:pPr>
      <w:r>
        <w:t>2004 – 2007 : Niveau Master Informatique option réseaux et systèmes - Conservatoire National des</w:t>
      </w:r>
      <w:r>
        <w:t xml:space="preserve"> </w:t>
      </w:r>
      <w:r>
        <w:t>Arts et Métiers, Paris.</w:t>
      </w:r>
    </w:p>
    <w:p w14:paraId="0E98B21A" w14:textId="1AC2D7CC" w:rsidR="003E429D" w:rsidRDefault="006C5A3D" w:rsidP="006C5A3D">
      <w:pPr>
        <w:pStyle w:val="Paragraphedeliste"/>
        <w:numPr>
          <w:ilvl w:val="0"/>
          <w:numId w:val="9"/>
        </w:numPr>
      </w:pPr>
      <w:r>
        <w:t>1998 – 2000 : BTS Informatique - IPI groupe IGS, Paris.</w:t>
      </w:r>
      <w:r>
        <w:cr/>
      </w:r>
    </w:p>
    <w:p w14:paraId="12F53C08" w14:textId="77777777" w:rsidR="003E429D" w:rsidRDefault="003E429D" w:rsidP="003E429D">
      <w:pPr>
        <w:rPr>
          <w:sz w:val="28"/>
          <w:szCs w:val="28"/>
          <w:u w:val="single"/>
        </w:rPr>
      </w:pPr>
      <w:r w:rsidRPr="005142B7">
        <w:rPr>
          <w:sz w:val="28"/>
          <w:szCs w:val="28"/>
          <w:u w:val="single"/>
        </w:rPr>
        <w:t>EXPÉRIENCE PROFESSIONNELLE</w:t>
      </w:r>
    </w:p>
    <w:p w14:paraId="650CB54D" w14:textId="77777777" w:rsidR="003E429D" w:rsidRDefault="003E429D" w:rsidP="003E429D">
      <w:pPr>
        <w:rPr>
          <w:sz w:val="28"/>
          <w:szCs w:val="28"/>
          <w:u w:val="single"/>
        </w:rPr>
      </w:pPr>
    </w:p>
    <w:p w14:paraId="3394463B" w14:textId="77777777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07/2020 – 12/2023</w:t>
      </w:r>
      <w:r w:rsidRPr="00325266">
        <w:rPr>
          <w:b/>
          <w:bCs/>
        </w:rPr>
        <w:tab/>
      </w:r>
      <w:r w:rsidRPr="00325266">
        <w:rPr>
          <w:b/>
          <w:bCs/>
        </w:rPr>
        <w:tab/>
        <w:t>CHORUM</w:t>
      </w:r>
    </w:p>
    <w:p w14:paraId="1B74F6E4" w14:textId="0D1115D2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Technicien systèmes et réseaux</w:t>
      </w:r>
    </w:p>
    <w:p w14:paraId="02EBEF59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 xml:space="preserve">Support aux utilisateurs à distance et sur site (VPN, </w:t>
      </w:r>
      <w:proofErr w:type="spellStart"/>
      <w:r>
        <w:t>VoIP</w:t>
      </w:r>
      <w:proofErr w:type="spellEnd"/>
      <w:r>
        <w:t>, logiciels métiers, messagerie…)</w:t>
      </w:r>
    </w:p>
    <w:p w14:paraId="57A9B13C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 xml:space="preserve">Gestion des habilitations utilisateurs (Active Directory, logiciels métiers, téléphonie) </w:t>
      </w:r>
    </w:p>
    <w:p w14:paraId="02279F75" w14:textId="24D34278" w:rsidR="003E429D" w:rsidRDefault="003E429D" w:rsidP="003E429D">
      <w:pPr>
        <w:pStyle w:val="Paragraphedeliste"/>
        <w:numPr>
          <w:ilvl w:val="0"/>
          <w:numId w:val="3"/>
        </w:numPr>
      </w:pPr>
      <w:r>
        <w:t>Préparation du matériel informatique et gestion de l’inventaire (GLPI + OCS)</w:t>
      </w:r>
    </w:p>
    <w:p w14:paraId="19046CF2" w14:textId="0B2F1A4C" w:rsidR="0062033F" w:rsidRDefault="0062033F" w:rsidP="003E429D">
      <w:pPr>
        <w:pStyle w:val="Paragraphedeliste"/>
        <w:numPr>
          <w:ilvl w:val="0"/>
          <w:numId w:val="3"/>
        </w:numPr>
      </w:pPr>
      <w:r>
        <w:t xml:space="preserve">Outil de gestion de parc </w:t>
      </w:r>
      <w:proofErr w:type="spellStart"/>
      <w:r>
        <w:t>Zenwork</w:t>
      </w:r>
      <w:r w:rsidR="00B811D0">
        <w:t>s</w:t>
      </w:r>
      <w:proofErr w:type="spellEnd"/>
    </w:p>
    <w:p w14:paraId="2519CB51" w14:textId="77777777" w:rsidR="003E429D" w:rsidRDefault="003E429D" w:rsidP="003E429D"/>
    <w:p w14:paraId="031C889D" w14:textId="5CFCB041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0</w:t>
      </w:r>
      <w:r w:rsidRPr="00325266">
        <w:rPr>
          <w:b/>
          <w:bCs/>
        </w:rPr>
        <w:t>8</w:t>
      </w:r>
      <w:r w:rsidRPr="00325266">
        <w:rPr>
          <w:b/>
          <w:bCs/>
        </w:rPr>
        <w:t>/20</w:t>
      </w:r>
      <w:r w:rsidRPr="00325266">
        <w:rPr>
          <w:b/>
          <w:bCs/>
        </w:rPr>
        <w:t>19</w:t>
      </w:r>
      <w:r w:rsidRPr="00325266">
        <w:rPr>
          <w:b/>
          <w:bCs/>
        </w:rPr>
        <w:t xml:space="preserve"> – </w:t>
      </w:r>
      <w:r w:rsidRPr="00325266">
        <w:rPr>
          <w:b/>
          <w:bCs/>
        </w:rPr>
        <w:t>11</w:t>
      </w:r>
      <w:r w:rsidRPr="00325266">
        <w:rPr>
          <w:b/>
          <w:bCs/>
        </w:rPr>
        <w:t>/20</w:t>
      </w:r>
      <w:r w:rsidRPr="00325266">
        <w:rPr>
          <w:b/>
          <w:bCs/>
        </w:rPr>
        <w:t>19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>METALINE (LVMH)</w:t>
      </w:r>
    </w:p>
    <w:p w14:paraId="78B1A3EE" w14:textId="37F5754A" w:rsidR="003E429D" w:rsidRPr="001D4003" w:rsidRDefault="003E429D" w:rsidP="003E429D">
      <w:r w:rsidRPr="00325266">
        <w:rPr>
          <w:b/>
          <w:bCs/>
        </w:rPr>
        <w:t xml:space="preserve">Technicien </w:t>
      </w:r>
      <w:r w:rsidRPr="00325266">
        <w:rPr>
          <w:b/>
          <w:bCs/>
        </w:rPr>
        <w:t>informatique</w:t>
      </w:r>
    </w:p>
    <w:p w14:paraId="3CBB5904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Support aux utilisateurs</w:t>
      </w:r>
    </w:p>
    <w:p w14:paraId="7A52B016" w14:textId="6BE7BEE5" w:rsidR="003E429D" w:rsidRDefault="003E429D" w:rsidP="003E429D">
      <w:pPr>
        <w:pStyle w:val="Paragraphedeliste"/>
        <w:numPr>
          <w:ilvl w:val="0"/>
          <w:numId w:val="3"/>
        </w:numPr>
      </w:pPr>
      <w:r>
        <w:t>Déménagement de poste informatique</w:t>
      </w:r>
    </w:p>
    <w:p w14:paraId="513A40B1" w14:textId="10EEDB49" w:rsidR="003E429D" w:rsidRDefault="003E429D" w:rsidP="003E429D">
      <w:pPr>
        <w:pStyle w:val="Paragraphedeliste"/>
        <w:numPr>
          <w:ilvl w:val="0"/>
          <w:numId w:val="3"/>
        </w:numPr>
      </w:pPr>
      <w:r>
        <w:t>Remplacement d’ordinateurs portable d’utilisateurs</w:t>
      </w:r>
    </w:p>
    <w:p w14:paraId="42D09427" w14:textId="7FBAF535" w:rsidR="003E429D" w:rsidRDefault="003E429D" w:rsidP="003E429D">
      <w:pPr>
        <w:pStyle w:val="Paragraphedeliste"/>
        <w:numPr>
          <w:ilvl w:val="0"/>
          <w:numId w:val="3"/>
        </w:numPr>
      </w:pPr>
      <w:r>
        <w:t>Préparation de portables</w:t>
      </w:r>
    </w:p>
    <w:p w14:paraId="2FFFCB07" w14:textId="6C5493A5" w:rsidR="003E429D" w:rsidRDefault="003E429D" w:rsidP="003E429D">
      <w:pPr>
        <w:pStyle w:val="Paragraphedeliste"/>
        <w:numPr>
          <w:ilvl w:val="0"/>
          <w:numId w:val="3"/>
        </w:numPr>
      </w:pPr>
      <w:r>
        <w:t>Installation dans environnement luxe parmi lesquels quelques VIP</w:t>
      </w:r>
      <w:r>
        <w:cr/>
      </w:r>
    </w:p>
    <w:p w14:paraId="211F66BB" w14:textId="0F00A352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0</w:t>
      </w:r>
      <w:r w:rsidRPr="00325266">
        <w:rPr>
          <w:b/>
          <w:bCs/>
        </w:rPr>
        <w:t>6</w:t>
      </w:r>
      <w:r w:rsidRPr="00325266">
        <w:rPr>
          <w:b/>
          <w:bCs/>
        </w:rPr>
        <w:t xml:space="preserve">/2019 – </w:t>
      </w:r>
      <w:r w:rsidRPr="00325266">
        <w:rPr>
          <w:b/>
          <w:bCs/>
        </w:rPr>
        <w:t>07</w:t>
      </w:r>
      <w:r w:rsidRPr="00325266">
        <w:rPr>
          <w:b/>
          <w:bCs/>
        </w:rPr>
        <w:t>/2019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>METALINE (SOCIETE GENERALE)</w:t>
      </w:r>
    </w:p>
    <w:p w14:paraId="4CB4E934" w14:textId="77777777" w:rsidR="003E429D" w:rsidRPr="001D4003" w:rsidRDefault="003E429D" w:rsidP="003E429D">
      <w:r w:rsidRPr="00325266">
        <w:rPr>
          <w:b/>
          <w:bCs/>
        </w:rPr>
        <w:t>Technicien informatique</w:t>
      </w:r>
    </w:p>
    <w:p w14:paraId="59B9259A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 xml:space="preserve">Support sur site (portables et positions </w:t>
      </w:r>
      <w:proofErr w:type="spellStart"/>
      <w:r>
        <w:t>flex</w:t>
      </w:r>
      <w:proofErr w:type="spellEnd"/>
      <w:r>
        <w:t>)</w:t>
      </w:r>
    </w:p>
    <w:p w14:paraId="2EE47C62" w14:textId="27CA8D22" w:rsidR="003E429D" w:rsidRDefault="003E429D" w:rsidP="003E429D">
      <w:pPr>
        <w:pStyle w:val="Paragraphedeliste"/>
        <w:numPr>
          <w:ilvl w:val="0"/>
          <w:numId w:val="3"/>
        </w:numPr>
      </w:pPr>
      <w:proofErr w:type="spellStart"/>
      <w:r>
        <w:t>Ticketing</w:t>
      </w:r>
      <w:proofErr w:type="spellEnd"/>
      <w:r>
        <w:t xml:space="preserve"> (JUMP ITSM)</w:t>
      </w:r>
    </w:p>
    <w:p w14:paraId="0E84839C" w14:textId="129BCB86" w:rsidR="003E429D" w:rsidRDefault="003E429D" w:rsidP="003E429D">
      <w:pPr>
        <w:pStyle w:val="Paragraphedeliste"/>
        <w:numPr>
          <w:ilvl w:val="0"/>
          <w:numId w:val="3"/>
        </w:numPr>
      </w:pPr>
      <w:r>
        <w:t xml:space="preserve">Support </w:t>
      </w:r>
      <w:proofErr w:type="spellStart"/>
      <w:r>
        <w:t>niv</w:t>
      </w:r>
      <w:proofErr w:type="spellEnd"/>
      <w:r>
        <w:t xml:space="preserve"> 1 et 2 à distance (</w:t>
      </w:r>
      <w:proofErr w:type="spellStart"/>
      <w:r>
        <w:t>teamviewer</w:t>
      </w:r>
      <w:proofErr w:type="spellEnd"/>
      <w:r>
        <w:t xml:space="preserve">, </w:t>
      </w:r>
      <w:proofErr w:type="spellStart"/>
      <w:r>
        <w:t>Dameware</w:t>
      </w:r>
      <w:proofErr w:type="spellEnd"/>
      <w:r>
        <w:t>) et sur site</w:t>
      </w:r>
    </w:p>
    <w:p w14:paraId="0CB9C081" w14:textId="6A6F749B" w:rsidR="003E429D" w:rsidRDefault="003E429D" w:rsidP="003E429D">
      <w:pPr>
        <w:pStyle w:val="Paragraphedeliste"/>
        <w:numPr>
          <w:ilvl w:val="0"/>
          <w:numId w:val="3"/>
        </w:numPr>
      </w:pPr>
      <w:proofErr w:type="spellStart"/>
      <w:r>
        <w:t>Ticketing</w:t>
      </w:r>
      <w:proofErr w:type="spellEnd"/>
      <w:r>
        <w:t xml:space="preserve"> (</w:t>
      </w:r>
      <w:proofErr w:type="spellStart"/>
      <w:r>
        <w:t>Clarilog</w:t>
      </w:r>
      <w:proofErr w:type="spellEnd"/>
      <w:r>
        <w:t>)</w:t>
      </w:r>
    </w:p>
    <w:p w14:paraId="61AF8C04" w14:textId="3B3CF998" w:rsidR="003E429D" w:rsidRDefault="003E429D" w:rsidP="003E429D">
      <w:pPr>
        <w:pStyle w:val="Paragraphedeliste"/>
        <w:numPr>
          <w:ilvl w:val="0"/>
          <w:numId w:val="3"/>
        </w:numPr>
      </w:pPr>
      <w:r>
        <w:t>Intervention sur l’AD (création de compte, gestion de mot de passe)</w:t>
      </w:r>
      <w:r>
        <w:cr/>
      </w:r>
    </w:p>
    <w:p w14:paraId="4D1EABDC" w14:textId="77777777" w:rsidR="003E429D" w:rsidRDefault="003E429D" w:rsidP="003E429D"/>
    <w:p w14:paraId="79AA6A4F" w14:textId="77777777" w:rsidR="00514050" w:rsidRDefault="00514050" w:rsidP="003E429D"/>
    <w:p w14:paraId="119AD590" w14:textId="77777777" w:rsidR="00514050" w:rsidRDefault="00514050" w:rsidP="003E429D"/>
    <w:p w14:paraId="1ABBB664" w14:textId="77777777" w:rsidR="00514050" w:rsidRDefault="00514050" w:rsidP="003E429D"/>
    <w:p w14:paraId="2C9D6376" w14:textId="77777777" w:rsidR="003E429D" w:rsidRDefault="003E429D" w:rsidP="003E429D"/>
    <w:p w14:paraId="33294350" w14:textId="72D03832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12</w:t>
      </w:r>
      <w:r w:rsidRPr="00325266">
        <w:rPr>
          <w:b/>
          <w:bCs/>
        </w:rPr>
        <w:t>/201</w:t>
      </w:r>
      <w:r w:rsidRPr="00325266">
        <w:rPr>
          <w:b/>
          <w:bCs/>
        </w:rPr>
        <w:t>8</w:t>
      </w:r>
      <w:r w:rsidRPr="00325266">
        <w:rPr>
          <w:b/>
          <w:bCs/>
        </w:rPr>
        <w:t xml:space="preserve"> – 0</w:t>
      </w:r>
      <w:r w:rsidRPr="00325266">
        <w:rPr>
          <w:b/>
          <w:bCs/>
        </w:rPr>
        <w:t>1</w:t>
      </w:r>
      <w:r w:rsidRPr="00325266">
        <w:rPr>
          <w:b/>
          <w:bCs/>
        </w:rPr>
        <w:t>/2019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>OPSYRE</w:t>
      </w:r>
    </w:p>
    <w:p w14:paraId="51081792" w14:textId="77777777" w:rsidR="003E429D" w:rsidRPr="001D4003" w:rsidRDefault="003E429D" w:rsidP="003E429D">
      <w:r w:rsidRPr="00325266">
        <w:rPr>
          <w:b/>
          <w:bCs/>
        </w:rPr>
        <w:t>Technicien informatique</w:t>
      </w:r>
    </w:p>
    <w:p w14:paraId="13BF3B67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 xml:space="preserve">Support </w:t>
      </w:r>
      <w:proofErr w:type="spellStart"/>
      <w:r>
        <w:t>niv</w:t>
      </w:r>
      <w:proofErr w:type="spellEnd"/>
      <w:r>
        <w:t xml:space="preserve"> 1 et 2 à distance et sur site</w:t>
      </w:r>
    </w:p>
    <w:p w14:paraId="2A56A201" w14:textId="2A535554" w:rsidR="003E429D" w:rsidRDefault="003E429D" w:rsidP="003E429D">
      <w:pPr>
        <w:pStyle w:val="Paragraphedeliste"/>
        <w:numPr>
          <w:ilvl w:val="0"/>
          <w:numId w:val="3"/>
        </w:numPr>
      </w:pPr>
      <w:proofErr w:type="spellStart"/>
      <w:r>
        <w:t>Ticketing</w:t>
      </w:r>
      <w:proofErr w:type="spellEnd"/>
      <w:r>
        <w:t xml:space="preserve"> (GLPI)</w:t>
      </w:r>
    </w:p>
    <w:p w14:paraId="5891D40F" w14:textId="623BAEDD" w:rsidR="003E429D" w:rsidRDefault="003E429D" w:rsidP="003E429D">
      <w:pPr>
        <w:pStyle w:val="Paragraphedeliste"/>
        <w:numPr>
          <w:ilvl w:val="0"/>
          <w:numId w:val="3"/>
        </w:numPr>
      </w:pPr>
      <w:r>
        <w:t>Migration anti-virus</w:t>
      </w:r>
    </w:p>
    <w:p w14:paraId="6D81192A" w14:textId="52A6939C" w:rsidR="003E429D" w:rsidRDefault="003E429D" w:rsidP="003E429D">
      <w:pPr>
        <w:pStyle w:val="Paragraphedeliste"/>
        <w:numPr>
          <w:ilvl w:val="0"/>
          <w:numId w:val="3"/>
        </w:numPr>
      </w:pPr>
      <w:r>
        <w:t>Installation d’une VM Debian (</w:t>
      </w:r>
      <w:proofErr w:type="spellStart"/>
      <w:r>
        <w:t>openmairie</w:t>
      </w:r>
      <w:proofErr w:type="spellEnd"/>
      <w:r>
        <w:t>)</w:t>
      </w:r>
    </w:p>
    <w:p w14:paraId="3EEB9564" w14:textId="2719F5A5" w:rsidR="003E429D" w:rsidRDefault="003E429D" w:rsidP="003E429D">
      <w:pPr>
        <w:pStyle w:val="Paragraphedeliste"/>
        <w:numPr>
          <w:ilvl w:val="0"/>
          <w:numId w:val="3"/>
        </w:numPr>
      </w:pPr>
      <w:r>
        <w:t>Installation de plateformes de supervisions (Zabbix, Centreon) pour comparer avec la plateforme</w:t>
      </w:r>
      <w:r>
        <w:t xml:space="preserve"> </w:t>
      </w:r>
      <w:r>
        <w:t>Nagios en plac</w:t>
      </w:r>
      <w:r>
        <w:t>e</w:t>
      </w:r>
    </w:p>
    <w:p w14:paraId="2E8D4BE3" w14:textId="77777777" w:rsidR="003E429D" w:rsidRDefault="003E429D" w:rsidP="003E429D">
      <w:pPr>
        <w:pStyle w:val="Paragraphedeliste"/>
      </w:pPr>
    </w:p>
    <w:p w14:paraId="431442FD" w14:textId="77777777" w:rsidR="003E429D" w:rsidRDefault="003E429D" w:rsidP="003E429D">
      <w:pPr>
        <w:pStyle w:val="Paragraphedeliste"/>
      </w:pPr>
    </w:p>
    <w:p w14:paraId="7F37A752" w14:textId="534EC4D4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12/201</w:t>
      </w:r>
      <w:r w:rsidRPr="00325266">
        <w:rPr>
          <w:b/>
          <w:bCs/>
        </w:rPr>
        <w:t>4 - 07</w:t>
      </w:r>
      <w:r w:rsidRPr="00325266">
        <w:rPr>
          <w:b/>
          <w:bCs/>
        </w:rPr>
        <w:t>/201</w:t>
      </w:r>
      <w:r w:rsidRPr="00325266">
        <w:rPr>
          <w:b/>
          <w:bCs/>
        </w:rPr>
        <w:t>8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>QUANTIC SUPPORT</w:t>
      </w:r>
    </w:p>
    <w:p w14:paraId="151AE5B5" w14:textId="77777777" w:rsidR="003E429D" w:rsidRPr="001D4003" w:rsidRDefault="003E429D" w:rsidP="003E429D">
      <w:r w:rsidRPr="00325266">
        <w:rPr>
          <w:b/>
          <w:bCs/>
        </w:rPr>
        <w:t>Technicien informatique</w:t>
      </w:r>
    </w:p>
    <w:p w14:paraId="566C4279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Gestion des incidents (INFRA – VMware service manager)</w:t>
      </w:r>
    </w:p>
    <w:p w14:paraId="2551B8FF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Interventions à distance et sur site</w:t>
      </w:r>
    </w:p>
    <w:p w14:paraId="3E9C1F24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Masterisation de postes</w:t>
      </w:r>
    </w:p>
    <w:p w14:paraId="674E57B5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Interventions sur l'Active Directory</w:t>
      </w:r>
    </w:p>
    <w:p w14:paraId="3C297209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Réinitialisations de profils Citrix</w:t>
      </w:r>
    </w:p>
    <w:p w14:paraId="6B4D6CB9" w14:textId="77777777" w:rsidR="003E429D" w:rsidRDefault="003E429D" w:rsidP="003E429D">
      <w:pPr>
        <w:pStyle w:val="Paragraphedeliste"/>
        <w:numPr>
          <w:ilvl w:val="0"/>
          <w:numId w:val="3"/>
        </w:numPr>
      </w:pPr>
      <w:r>
        <w:t>Rédaction de rapports mensuels et de notices techniques</w:t>
      </w:r>
    </w:p>
    <w:p w14:paraId="75EB2870" w14:textId="59DF6C5F" w:rsidR="003E429D" w:rsidRDefault="003E429D" w:rsidP="003E429D">
      <w:pPr>
        <w:pStyle w:val="Paragraphedeliste"/>
        <w:numPr>
          <w:ilvl w:val="0"/>
          <w:numId w:val="3"/>
        </w:numPr>
      </w:pPr>
      <w:r>
        <w:t>Surveillance du parc informatique (</w:t>
      </w:r>
      <w:proofErr w:type="spellStart"/>
      <w:r>
        <w:t>Dashboards</w:t>
      </w:r>
      <w:proofErr w:type="spellEnd"/>
      <w:r>
        <w:t>)</w:t>
      </w:r>
    </w:p>
    <w:p w14:paraId="65FE263F" w14:textId="77777777" w:rsidR="003E429D" w:rsidRDefault="003E429D" w:rsidP="003E429D"/>
    <w:p w14:paraId="4F3825DC" w14:textId="19798FF6" w:rsidR="00CD3506" w:rsidRPr="00325266" w:rsidRDefault="00CD3506" w:rsidP="00CD3506">
      <w:pPr>
        <w:rPr>
          <w:b/>
          <w:bCs/>
        </w:rPr>
      </w:pPr>
      <w:r w:rsidRPr="00325266">
        <w:rPr>
          <w:b/>
          <w:bCs/>
        </w:rPr>
        <w:t xml:space="preserve">2007 </w:t>
      </w:r>
      <w:r w:rsidRPr="00325266">
        <w:rPr>
          <w:b/>
          <w:bCs/>
        </w:rPr>
        <w:t>- 201</w:t>
      </w:r>
      <w:r w:rsidRPr="00325266">
        <w:rPr>
          <w:b/>
          <w:bCs/>
        </w:rPr>
        <w:t>3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</w:p>
    <w:p w14:paraId="381147C8" w14:textId="6E2126C2" w:rsidR="00CD3506" w:rsidRPr="00325266" w:rsidRDefault="00CD3506" w:rsidP="00CD3506">
      <w:pPr>
        <w:rPr>
          <w:b/>
          <w:bCs/>
        </w:rPr>
      </w:pPr>
      <w:r w:rsidRPr="00325266">
        <w:rPr>
          <w:b/>
          <w:bCs/>
        </w:rPr>
        <w:t xml:space="preserve">Technicien </w:t>
      </w:r>
      <w:r w:rsidRPr="00325266">
        <w:rPr>
          <w:b/>
          <w:bCs/>
        </w:rPr>
        <w:t>de maintenance indépendant puis gérant</w:t>
      </w:r>
    </w:p>
    <w:p w14:paraId="05164EDD" w14:textId="726994E1" w:rsidR="007263D1" w:rsidRDefault="007263D1" w:rsidP="007263D1">
      <w:pPr>
        <w:pStyle w:val="Paragraphedeliste"/>
        <w:numPr>
          <w:ilvl w:val="0"/>
          <w:numId w:val="3"/>
        </w:numPr>
      </w:pPr>
      <w:r>
        <w:t>Conseil, Ventes, réparations, formations</w:t>
      </w:r>
    </w:p>
    <w:p w14:paraId="43DC33C0" w14:textId="1DDB79F5" w:rsidR="007263D1" w:rsidRDefault="007263D1" w:rsidP="007263D1">
      <w:pPr>
        <w:pStyle w:val="Paragraphedeliste"/>
        <w:numPr>
          <w:ilvl w:val="0"/>
          <w:numId w:val="3"/>
        </w:numPr>
      </w:pPr>
      <w:r>
        <w:t>Comptabilité, Gestion, Veille</w:t>
      </w:r>
    </w:p>
    <w:p w14:paraId="0B9A7349" w14:textId="15024600" w:rsidR="003E429D" w:rsidRDefault="007263D1" w:rsidP="007263D1">
      <w:pPr>
        <w:pStyle w:val="Paragraphedeliste"/>
        <w:numPr>
          <w:ilvl w:val="0"/>
          <w:numId w:val="3"/>
        </w:numPr>
      </w:pPr>
      <w:r>
        <w:t>Installation et Paramétrage de Box ADSL (Tout opérateurs)</w:t>
      </w:r>
      <w:r>
        <w:cr/>
      </w:r>
    </w:p>
    <w:p w14:paraId="49FB66C1" w14:textId="1EC66169" w:rsidR="007C471F" w:rsidRPr="00325266" w:rsidRDefault="00391A3B" w:rsidP="00391A3B">
      <w:pPr>
        <w:rPr>
          <w:b/>
          <w:bCs/>
        </w:rPr>
      </w:pPr>
      <w:r w:rsidRPr="00325266">
        <w:rPr>
          <w:b/>
          <w:bCs/>
        </w:rPr>
        <w:t>200</w:t>
      </w:r>
      <w:r w:rsidRPr="00325266">
        <w:rPr>
          <w:b/>
          <w:bCs/>
        </w:rPr>
        <w:t>1</w:t>
      </w:r>
      <w:r w:rsidRPr="00325266">
        <w:rPr>
          <w:b/>
          <w:bCs/>
        </w:rPr>
        <w:t xml:space="preserve"> </w:t>
      </w:r>
      <w:r w:rsidR="007C471F" w:rsidRPr="00325266">
        <w:rPr>
          <w:b/>
          <w:bCs/>
        </w:rPr>
        <w:t>–</w:t>
      </w:r>
      <w:r w:rsidRPr="00325266">
        <w:rPr>
          <w:b/>
          <w:bCs/>
        </w:rPr>
        <w:t xml:space="preserve"> 20</w:t>
      </w:r>
      <w:r w:rsidRPr="00325266">
        <w:rPr>
          <w:b/>
          <w:bCs/>
        </w:rPr>
        <w:t>05</w:t>
      </w:r>
      <w:r w:rsidR="007C471F" w:rsidRPr="00325266">
        <w:rPr>
          <w:b/>
          <w:bCs/>
        </w:rPr>
        <w:tab/>
      </w:r>
      <w:r w:rsidR="007C471F" w:rsidRPr="00325266">
        <w:rPr>
          <w:b/>
          <w:bCs/>
        </w:rPr>
        <w:tab/>
      </w:r>
      <w:r w:rsidR="007C471F" w:rsidRPr="00325266">
        <w:rPr>
          <w:b/>
          <w:bCs/>
        </w:rPr>
        <w:tab/>
      </w:r>
      <w:r w:rsidR="007C471F" w:rsidRPr="00325266">
        <w:rPr>
          <w:b/>
          <w:bCs/>
        </w:rPr>
        <w:tab/>
      </w:r>
      <w:r w:rsidR="007C471F" w:rsidRPr="00325266">
        <w:rPr>
          <w:b/>
          <w:bCs/>
        </w:rPr>
        <w:tab/>
      </w:r>
      <w:r w:rsidR="007C471F" w:rsidRPr="00325266">
        <w:rPr>
          <w:b/>
          <w:bCs/>
        </w:rPr>
        <w:t>La ligue contre le Cancer</w:t>
      </w:r>
    </w:p>
    <w:p w14:paraId="2009C5AF" w14:textId="6052D526" w:rsidR="00391A3B" w:rsidRDefault="007C471F" w:rsidP="00391A3B">
      <w:r w:rsidRPr="00325266">
        <w:rPr>
          <w:b/>
          <w:bCs/>
        </w:rPr>
        <w:t>Technicien Micro puis technicien Base de Données</w:t>
      </w:r>
      <w:r w:rsidR="00391A3B">
        <w:tab/>
      </w:r>
      <w:r w:rsidR="00391A3B">
        <w:tab/>
      </w:r>
    </w:p>
    <w:p w14:paraId="69728413" w14:textId="77777777" w:rsidR="007C471F" w:rsidRDefault="00391A3B" w:rsidP="00391A3B">
      <w:pPr>
        <w:pStyle w:val="Paragraphedeliste"/>
        <w:numPr>
          <w:ilvl w:val="0"/>
          <w:numId w:val="3"/>
        </w:numPr>
      </w:pPr>
      <w:r>
        <w:t>Passage à l’euro, mise à jour, passage et vérification de script SQL</w:t>
      </w:r>
    </w:p>
    <w:p w14:paraId="19C0D874" w14:textId="57BF8588" w:rsidR="00391A3B" w:rsidRDefault="00391A3B" w:rsidP="00391A3B">
      <w:pPr>
        <w:pStyle w:val="Paragraphedeliste"/>
        <w:numPr>
          <w:ilvl w:val="0"/>
          <w:numId w:val="3"/>
        </w:numPr>
      </w:pPr>
      <w:r>
        <w:t>Installation de serveurs, base oracle, nouveau poste</w:t>
      </w:r>
    </w:p>
    <w:p w14:paraId="3BA8200D" w14:textId="77777777" w:rsidR="007C471F" w:rsidRPr="003E429D" w:rsidRDefault="007C471F" w:rsidP="007C471F">
      <w:pPr>
        <w:pStyle w:val="Paragraphedeliste"/>
      </w:pPr>
    </w:p>
    <w:p w14:paraId="02AA450E" w14:textId="77777777" w:rsidR="003E429D" w:rsidRPr="00325266" w:rsidRDefault="003E429D" w:rsidP="003E429D">
      <w:pPr>
        <w:rPr>
          <w:b/>
          <w:bCs/>
        </w:rPr>
      </w:pPr>
      <w:r w:rsidRPr="00325266">
        <w:rPr>
          <w:b/>
          <w:bCs/>
        </w:rPr>
        <w:t>1998 à 2000</w:t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ab/>
      </w:r>
      <w:r w:rsidRPr="00325266">
        <w:rPr>
          <w:b/>
          <w:bCs/>
        </w:rPr>
        <w:tab/>
        <w:t>SNCF</w:t>
      </w:r>
    </w:p>
    <w:p w14:paraId="78209BC1" w14:textId="74C70647" w:rsidR="001D4003" w:rsidRDefault="00237C0A" w:rsidP="001D4003">
      <w:r w:rsidRPr="00325266">
        <w:rPr>
          <w:b/>
          <w:bCs/>
        </w:rPr>
        <w:t xml:space="preserve">Technicien Micro </w:t>
      </w:r>
      <w:r w:rsidR="001D4003" w:rsidRPr="00325266">
        <w:rPr>
          <w:b/>
          <w:bCs/>
        </w:rPr>
        <w:t>en contrat d’alternance</w:t>
      </w:r>
    </w:p>
    <w:p w14:paraId="49EEE0AE" w14:textId="01565F25" w:rsidR="003E429D" w:rsidRDefault="003E429D" w:rsidP="003E429D">
      <w:pPr>
        <w:pStyle w:val="Paragraphedeliste"/>
        <w:numPr>
          <w:ilvl w:val="0"/>
          <w:numId w:val="3"/>
        </w:numPr>
      </w:pPr>
      <w:proofErr w:type="gramStart"/>
      <w:r>
        <w:t>Déploiement applicatifs</w:t>
      </w:r>
      <w:proofErr w:type="gramEnd"/>
    </w:p>
    <w:p w14:paraId="6C2E5D88" w14:textId="0D5404E8" w:rsidR="003E429D" w:rsidRDefault="003E429D" w:rsidP="003E429D">
      <w:pPr>
        <w:pStyle w:val="Paragraphedeliste"/>
        <w:numPr>
          <w:ilvl w:val="0"/>
          <w:numId w:val="3"/>
        </w:numPr>
      </w:pPr>
      <w:r>
        <w:t>Patch passage An 2000</w:t>
      </w:r>
    </w:p>
    <w:p w14:paraId="49C720F1" w14:textId="5603FC8C" w:rsidR="003E429D" w:rsidRDefault="003E429D" w:rsidP="003E429D">
      <w:pPr>
        <w:pStyle w:val="Paragraphedeliste"/>
        <w:numPr>
          <w:ilvl w:val="0"/>
          <w:numId w:val="3"/>
        </w:numPr>
      </w:pPr>
      <w:r>
        <w:t>Réparation imprimante</w:t>
      </w:r>
    </w:p>
    <w:sectPr w:rsidR="003E429D" w:rsidSect="003E4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5D45"/>
    <w:multiLevelType w:val="hybridMultilevel"/>
    <w:tmpl w:val="E08E2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84B"/>
    <w:multiLevelType w:val="hybridMultilevel"/>
    <w:tmpl w:val="CE289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B2ADC"/>
    <w:multiLevelType w:val="hybridMultilevel"/>
    <w:tmpl w:val="0442C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1F2F"/>
    <w:multiLevelType w:val="hybridMultilevel"/>
    <w:tmpl w:val="DADCA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0296"/>
    <w:multiLevelType w:val="hybridMultilevel"/>
    <w:tmpl w:val="A7F6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773D6"/>
    <w:multiLevelType w:val="hybridMultilevel"/>
    <w:tmpl w:val="4F365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D67"/>
    <w:multiLevelType w:val="hybridMultilevel"/>
    <w:tmpl w:val="77965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475AF"/>
    <w:multiLevelType w:val="hybridMultilevel"/>
    <w:tmpl w:val="13C6E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42840"/>
    <w:multiLevelType w:val="hybridMultilevel"/>
    <w:tmpl w:val="BE869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50469"/>
    <w:multiLevelType w:val="hybridMultilevel"/>
    <w:tmpl w:val="B5180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6398"/>
    <w:multiLevelType w:val="hybridMultilevel"/>
    <w:tmpl w:val="1ED4F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00C0"/>
    <w:multiLevelType w:val="hybridMultilevel"/>
    <w:tmpl w:val="D9E01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A724E"/>
    <w:multiLevelType w:val="hybridMultilevel"/>
    <w:tmpl w:val="E0A25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D7A8C"/>
    <w:multiLevelType w:val="hybridMultilevel"/>
    <w:tmpl w:val="31BEB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86449"/>
    <w:multiLevelType w:val="hybridMultilevel"/>
    <w:tmpl w:val="1B8E8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6133">
    <w:abstractNumId w:val="5"/>
  </w:num>
  <w:num w:numId="2" w16cid:durableId="256838057">
    <w:abstractNumId w:val="7"/>
  </w:num>
  <w:num w:numId="3" w16cid:durableId="1408381049">
    <w:abstractNumId w:val="14"/>
  </w:num>
  <w:num w:numId="4" w16cid:durableId="1133255376">
    <w:abstractNumId w:val="12"/>
  </w:num>
  <w:num w:numId="5" w16cid:durableId="887377343">
    <w:abstractNumId w:val="9"/>
  </w:num>
  <w:num w:numId="6" w16cid:durableId="720402794">
    <w:abstractNumId w:val="4"/>
  </w:num>
  <w:num w:numId="7" w16cid:durableId="1202666820">
    <w:abstractNumId w:val="3"/>
  </w:num>
  <w:num w:numId="8" w16cid:durableId="728192340">
    <w:abstractNumId w:val="6"/>
  </w:num>
  <w:num w:numId="9" w16cid:durableId="1248223264">
    <w:abstractNumId w:val="0"/>
  </w:num>
  <w:num w:numId="10" w16cid:durableId="928391221">
    <w:abstractNumId w:val="11"/>
  </w:num>
  <w:num w:numId="11" w16cid:durableId="764573969">
    <w:abstractNumId w:val="10"/>
  </w:num>
  <w:num w:numId="12" w16cid:durableId="1206023204">
    <w:abstractNumId w:val="13"/>
  </w:num>
  <w:num w:numId="13" w16cid:durableId="1987054025">
    <w:abstractNumId w:val="2"/>
  </w:num>
  <w:num w:numId="14" w16cid:durableId="1852375294">
    <w:abstractNumId w:val="8"/>
  </w:num>
  <w:num w:numId="15" w16cid:durableId="128877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9D"/>
    <w:rsid w:val="0009733E"/>
    <w:rsid w:val="00105935"/>
    <w:rsid w:val="001D4003"/>
    <w:rsid w:val="00237C0A"/>
    <w:rsid w:val="00325266"/>
    <w:rsid w:val="00341B40"/>
    <w:rsid w:val="00391A3B"/>
    <w:rsid w:val="003E429D"/>
    <w:rsid w:val="00465DFC"/>
    <w:rsid w:val="00480510"/>
    <w:rsid w:val="004C6B80"/>
    <w:rsid w:val="005100BD"/>
    <w:rsid w:val="00514050"/>
    <w:rsid w:val="00536496"/>
    <w:rsid w:val="005402C2"/>
    <w:rsid w:val="005E3D82"/>
    <w:rsid w:val="0062033F"/>
    <w:rsid w:val="006C5A3D"/>
    <w:rsid w:val="007263D1"/>
    <w:rsid w:val="007C471F"/>
    <w:rsid w:val="007F1755"/>
    <w:rsid w:val="0082071A"/>
    <w:rsid w:val="00884055"/>
    <w:rsid w:val="009E5EE4"/>
    <w:rsid w:val="00A95C77"/>
    <w:rsid w:val="00AD41B6"/>
    <w:rsid w:val="00B20E58"/>
    <w:rsid w:val="00B34A4C"/>
    <w:rsid w:val="00B811D0"/>
    <w:rsid w:val="00BD1689"/>
    <w:rsid w:val="00CD3506"/>
    <w:rsid w:val="00D71DC4"/>
    <w:rsid w:val="00F0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E1CD"/>
  <w15:chartTrackingRefBased/>
  <w15:docId w15:val="{06F122B7-A422-4F9F-A0E8-B3CDDFEE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660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32</cp:revision>
  <dcterms:created xsi:type="dcterms:W3CDTF">2024-01-10T15:02:00Z</dcterms:created>
  <dcterms:modified xsi:type="dcterms:W3CDTF">2024-01-10T15:48:00Z</dcterms:modified>
</cp:coreProperties>
</file>